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65B7" w14:textId="37198CA8" w:rsidR="00A33137" w:rsidRDefault="00311018">
      <w:pPr>
        <w:rPr>
          <w:b/>
          <w:bCs/>
        </w:rPr>
      </w:pPr>
      <w:r>
        <w:rPr>
          <w:b/>
          <w:bCs/>
        </w:rPr>
        <w:t xml:space="preserve">Správa z konferencie </w:t>
      </w:r>
      <w:r w:rsidR="002A622B">
        <w:rPr>
          <w:b/>
          <w:bCs/>
        </w:rPr>
        <w:t>Obnoviteľné zdroje energie 2022</w:t>
      </w:r>
    </w:p>
    <w:p w14:paraId="24263AD3" w14:textId="1767C7A8" w:rsidR="00311018" w:rsidRDefault="00CA18EE" w:rsidP="00DD0CD9">
      <w:pPr>
        <w:jc w:val="both"/>
      </w:pPr>
      <w:r>
        <w:t xml:space="preserve">Slovenská spoločnosť pre techniku prostredia ako členská organizácia ZSVTS v spolupráci so Stavebnou fakultou STU v Bratislave a Slovenskou komorou stavebných inžinierov zorganizovala </w:t>
      </w:r>
      <w:r w:rsidR="00682131">
        <w:t>jubilejný 20</w:t>
      </w:r>
      <w:r>
        <w:t xml:space="preserve">. ročník vedecko – odbornej </w:t>
      </w:r>
      <w:r w:rsidR="00682131">
        <w:t xml:space="preserve">konferencie </w:t>
      </w:r>
      <w:r>
        <w:t xml:space="preserve"> </w:t>
      </w:r>
      <w:r w:rsidR="00682131">
        <w:t>Obnoviteľné zdroje energie</w:t>
      </w:r>
      <w:r>
        <w:t xml:space="preserve"> 202</w:t>
      </w:r>
      <w:r w:rsidR="00682131">
        <w:t>2 so zahraničnou účasťou</w:t>
      </w:r>
      <w:r w:rsidR="00DD0CD9">
        <w:t xml:space="preserve"> na</w:t>
      </w:r>
      <w:r w:rsidR="00682131">
        <w:t xml:space="preserve"> veľmi aktuálnu</w:t>
      </w:r>
      <w:r w:rsidR="00DD0CD9">
        <w:t xml:space="preserve"> tému </w:t>
      </w:r>
      <w:r w:rsidR="00627F14">
        <w:t>„</w:t>
      </w:r>
      <w:r w:rsidR="00682131">
        <w:t>Znižovanie emisií skleníkových plynov</w:t>
      </w:r>
      <w:r w:rsidR="00627F14">
        <w:t>“</w:t>
      </w:r>
      <w:r>
        <w:t>.</w:t>
      </w:r>
      <w:r w:rsidR="00DD0CD9">
        <w:t xml:space="preserve"> </w:t>
      </w:r>
      <w:r w:rsidR="00682131">
        <w:t>K</w:t>
      </w:r>
      <w:r w:rsidR="00DD0CD9">
        <w:t>onferencia</w:t>
      </w:r>
      <w:r w:rsidR="00682131">
        <w:t xml:space="preserve"> sa</w:t>
      </w:r>
      <w:r w:rsidR="00DD0CD9">
        <w:t xml:space="preserve"> </w:t>
      </w:r>
      <w:r w:rsidR="00781DE6">
        <w:t>konala</w:t>
      </w:r>
      <w:r w:rsidR="00DD0CD9">
        <w:t xml:space="preserve"> v dňoch </w:t>
      </w:r>
      <w:r w:rsidR="00682131">
        <w:t>16</w:t>
      </w:r>
      <w:r w:rsidR="00DD0CD9">
        <w:t xml:space="preserve">. – </w:t>
      </w:r>
      <w:r w:rsidR="00682131">
        <w:t>17</w:t>
      </w:r>
      <w:r w:rsidR="00DD0CD9">
        <w:t xml:space="preserve">. </w:t>
      </w:r>
      <w:r w:rsidR="00682131">
        <w:t>5</w:t>
      </w:r>
      <w:r w:rsidR="00DD0CD9">
        <w:t>.202</w:t>
      </w:r>
      <w:r w:rsidR="00682131">
        <w:t>2</w:t>
      </w:r>
      <w:r w:rsidR="00DD0CD9">
        <w:t xml:space="preserve"> v hoteli </w:t>
      </w:r>
      <w:r w:rsidR="00AD75F6">
        <w:t xml:space="preserve">Átrium </w:t>
      </w:r>
      <w:r w:rsidR="00DD0CD9">
        <w:t>v </w:t>
      </w:r>
      <w:r w:rsidR="00AD75F6">
        <w:t>príjemnom</w:t>
      </w:r>
      <w:r w:rsidR="00DD0CD9">
        <w:t xml:space="preserve"> </w:t>
      </w:r>
      <w:r w:rsidR="005E63ED">
        <w:t xml:space="preserve">tatranskom </w:t>
      </w:r>
      <w:r w:rsidR="00DD0CD9">
        <w:t xml:space="preserve">prostredí s výhľadom na </w:t>
      </w:r>
      <w:r w:rsidR="00AD75F6">
        <w:t>Slavkovský štít</w:t>
      </w:r>
      <w:r w:rsidR="00DD0CD9">
        <w:t xml:space="preserve">. </w:t>
      </w:r>
      <w:r w:rsidR="00AD75F6">
        <w:t xml:space="preserve">Pripravených bolo 5 mono-tematických sekcií, zameraných na jednotlivé druhy obnoviteľných zdrojov energie ako sú slnečná a geotermálna energia, energia prostredia, ale aj biomasa. Program konferencie oslovil architektov, projektantov, výrobcov zariadení a technológií, ale aj energetikov, ochranárov, prevádzkovateľov a v neposlednom rade audítorov, odborne spôsobilé osoby pre energetickú certifikáciu, ale aj zástupcov štátnej správy, vedy, výskumu a školstva. Celkovo sme sa tešili rekordnej účasti až </w:t>
      </w:r>
      <w:r w:rsidR="00AD75F6" w:rsidRPr="00F47137">
        <w:t xml:space="preserve">160 účastníkov. Pre účastníkov konferencie odznelo celkovo 34 prezentácií zameraných na rôzne témy. </w:t>
      </w:r>
      <w:r w:rsidR="00002884" w:rsidRPr="00F47137">
        <w:t>Spoločenský večer sme strávili spoločne v</w:t>
      </w:r>
      <w:r w:rsidR="00E83206" w:rsidRPr="00F47137">
        <w:t> príjemnom</w:t>
      </w:r>
      <w:r w:rsidR="00002884" w:rsidRPr="00F47137">
        <w:t xml:space="preserve"> prostredí</w:t>
      </w:r>
      <w:r w:rsidR="00E83206" w:rsidRPr="00F47137">
        <w:t xml:space="preserve"> a tento večer nám</w:t>
      </w:r>
      <w:r w:rsidR="00F47137" w:rsidRPr="00F47137">
        <w:t xml:space="preserve"> spríjemnila živá hudba</w:t>
      </w:r>
      <w:r w:rsidR="00002884" w:rsidRPr="00F47137">
        <w:t xml:space="preserve">. </w:t>
      </w:r>
      <w:r w:rsidR="00F47137" w:rsidRPr="00F47137">
        <w:t>S</w:t>
      </w:r>
      <w:r w:rsidR="002C628A" w:rsidRPr="00F47137">
        <w:t xml:space="preserve">poločenský večer sa niesol v duchu priateľských rozhovorov, diskusií, ale hlavne úsmevov a radosti z osobných stretnutí. </w:t>
      </w:r>
      <w:r w:rsidR="00002884" w:rsidRPr="00F47137">
        <w:t xml:space="preserve">Počas spoločenského večera odborný garant konferencie prof. Ing. Dušan Petráš, PhD. </w:t>
      </w:r>
      <w:r w:rsidR="00F47137" w:rsidRPr="00F47137">
        <w:t>predniesol príhovor a poďakoval všetkých generálnym a hlavným partnerom</w:t>
      </w:r>
      <w:r w:rsidR="00002884" w:rsidRPr="00F47137">
        <w:t>.</w:t>
      </w:r>
      <w:r w:rsidR="00AC6F25">
        <w:t xml:space="preserve"> V rámci spoločenského večera bola udelená cena za prínos v oblasti obnoviteľných zdrojov energie. Po svojich zásluhách bola cena udelená doc. Ing. Otílii Lulkovičovej, PhD.</w:t>
      </w:r>
      <w:r w:rsidR="00002884" w:rsidRPr="00F47137">
        <w:t xml:space="preserve"> </w:t>
      </w:r>
      <w:r w:rsidR="0036239C" w:rsidRPr="00F47137">
        <w:t>Veríme, že v najbližšej dobe sa znova osobne stretneme na ďalších konferenciách.</w:t>
      </w:r>
    </w:p>
    <w:p w14:paraId="2F68D84A" w14:textId="08BD669F" w:rsidR="009070B4" w:rsidRDefault="009070B4" w:rsidP="00F47137">
      <w:pPr>
        <w:jc w:val="both"/>
      </w:pPr>
      <w:r>
        <w:t>Autor textu: Ing. Anna Predajnianska</w:t>
      </w:r>
    </w:p>
    <w:p w14:paraId="152E80D3" w14:textId="0C8A443F" w:rsidR="00F47137" w:rsidRDefault="00F47137" w:rsidP="00F47137">
      <w:pPr>
        <w:jc w:val="both"/>
      </w:pPr>
      <w:r>
        <w:t>Autori fotografií: Ing. Viktória Állóová</w:t>
      </w:r>
    </w:p>
    <w:p w14:paraId="20B32F69" w14:textId="2A49A548" w:rsidR="00F47137" w:rsidRDefault="00F47137" w:rsidP="00DD0CD9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FFA1D0" wp14:editId="31618C2E">
            <wp:simplePos x="0" y="0"/>
            <wp:positionH relativeFrom="column">
              <wp:posOffset>-635</wp:posOffset>
            </wp:positionH>
            <wp:positionV relativeFrom="paragraph">
              <wp:posOffset>278130</wp:posOffset>
            </wp:positionV>
            <wp:extent cx="5760720" cy="3840480"/>
            <wp:effectExtent l="0" t="0" r="0" b="7620"/>
            <wp:wrapTopAndBottom/>
            <wp:docPr id="3" name="Obrázok 3" descr="Obrázok, na ktorom je text, vnútri, strop, oso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, vnútri, strop, osoba&#10;&#10;Automaticky generovaný popi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312CB9" w14:textId="3235A0F0" w:rsidR="00F47137" w:rsidRDefault="00F47137" w:rsidP="00DD0CD9">
      <w:pPr>
        <w:jc w:val="both"/>
        <w:rPr>
          <w:noProof/>
        </w:rPr>
      </w:pPr>
    </w:p>
    <w:p w14:paraId="03F16BCA" w14:textId="4CFFEFAF" w:rsidR="00F47137" w:rsidRDefault="00F47137" w:rsidP="00DD0CD9">
      <w:pPr>
        <w:jc w:val="both"/>
        <w:rPr>
          <w:noProof/>
        </w:rPr>
      </w:pPr>
    </w:p>
    <w:p w14:paraId="047660FA" w14:textId="2E51DFD7" w:rsidR="00F47137" w:rsidRDefault="00F47137" w:rsidP="00DD0CD9">
      <w:pPr>
        <w:jc w:val="both"/>
        <w:rPr>
          <w:noProof/>
        </w:rPr>
      </w:pPr>
    </w:p>
    <w:p w14:paraId="69B335E4" w14:textId="1B566C6F" w:rsidR="0036239C" w:rsidRPr="00311018" w:rsidRDefault="00F47137" w:rsidP="00DD0CD9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8AA6EE" wp14:editId="2B32D2AD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760720" cy="3840480"/>
            <wp:effectExtent l="0" t="0" r="0" b="7620"/>
            <wp:wrapTopAndBottom/>
            <wp:docPr id="4" name="Obrázok 4" descr="Obrázok, na ktorom je text, vnútri, strop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vnútri, strop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239C" w:rsidRPr="0031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19"/>
    <w:rsid w:val="00002884"/>
    <w:rsid w:val="002A622B"/>
    <w:rsid w:val="002C628A"/>
    <w:rsid w:val="00311018"/>
    <w:rsid w:val="0036239C"/>
    <w:rsid w:val="00396CBC"/>
    <w:rsid w:val="004604D8"/>
    <w:rsid w:val="005529EE"/>
    <w:rsid w:val="00561273"/>
    <w:rsid w:val="005E63ED"/>
    <w:rsid w:val="00627F14"/>
    <w:rsid w:val="00682131"/>
    <w:rsid w:val="00781DE6"/>
    <w:rsid w:val="008D2A3C"/>
    <w:rsid w:val="008E0919"/>
    <w:rsid w:val="008F710E"/>
    <w:rsid w:val="009070B4"/>
    <w:rsid w:val="00A33137"/>
    <w:rsid w:val="00AC6F25"/>
    <w:rsid w:val="00AD75F6"/>
    <w:rsid w:val="00CA18EE"/>
    <w:rsid w:val="00DB7FFB"/>
    <w:rsid w:val="00DD0CD9"/>
    <w:rsid w:val="00E83206"/>
    <w:rsid w:val="00F4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23A8"/>
  <w15:chartTrackingRefBased/>
  <w15:docId w15:val="{2D23D3C4-BCD9-4E99-80B8-0AB5C878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Predajnianska</dc:creator>
  <cp:keywords/>
  <dc:description/>
  <cp:lastModifiedBy>Anna Predajnianska</cp:lastModifiedBy>
  <cp:revision>21</cp:revision>
  <dcterms:created xsi:type="dcterms:W3CDTF">2021-09-29T09:00:00Z</dcterms:created>
  <dcterms:modified xsi:type="dcterms:W3CDTF">2022-06-16T07:24:00Z</dcterms:modified>
</cp:coreProperties>
</file>